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81E49" w14:textId="5CFFDEE1" w:rsidR="0A80CF0D" w:rsidRDefault="0A80CF0D" w:rsidP="6F57D74C">
      <w:pPr>
        <w:rPr>
          <w:b/>
          <w:bCs/>
          <w:i/>
          <w:iCs/>
        </w:rPr>
      </w:pPr>
      <w:bookmarkStart w:id="0" w:name="_GoBack"/>
      <w:bookmarkEnd w:id="0"/>
      <w:r w:rsidRPr="6F57D74C">
        <w:rPr>
          <w:b/>
          <w:bCs/>
          <w:i/>
          <w:iCs/>
        </w:rPr>
        <w:t>Författar boktips</w:t>
      </w:r>
      <w:r w:rsidR="462ABB88" w:rsidRPr="6F57D74C">
        <w:rPr>
          <w:b/>
          <w:bCs/>
          <w:i/>
          <w:iCs/>
        </w:rPr>
        <w:t xml:space="preserve"> - Kerstin Lundberg Hahn</w:t>
      </w:r>
    </w:p>
    <w:p w14:paraId="43FE2A5B" w14:textId="0676C024" w:rsidR="0A80CF0D" w:rsidRDefault="0A80CF0D" w:rsidP="6F57D74C">
      <w:pPr>
        <w:rPr>
          <w:b/>
          <w:bCs/>
        </w:rPr>
      </w:pPr>
      <w:r w:rsidRPr="6F57D74C">
        <w:rPr>
          <w:b/>
          <w:bCs/>
        </w:rPr>
        <w:t>Serien Fröken spöke</w:t>
      </w:r>
    </w:p>
    <w:p w14:paraId="62EB524F" w14:textId="0B01CFCE" w:rsidR="0A80CF0D" w:rsidRDefault="0A80CF0D" w:rsidP="6F57D74C">
      <w:r>
        <w:t>Ebba och Ivars klass får en ny vikarie som är inte som andra. Hon klan läsa tankar och tål inte sol. Kan hon vara en vampyr?</w:t>
      </w:r>
    </w:p>
    <w:p w14:paraId="5783DAC3" w14:textId="1369B0CD" w:rsidR="0A80CF0D" w:rsidRDefault="0A80CF0D" w:rsidP="6F57D74C">
      <w:r>
        <w:t xml:space="preserve">En rolig och lättläst serie med många delar. </w:t>
      </w:r>
    </w:p>
    <w:p w14:paraId="7D6A8525" w14:textId="17B606D8" w:rsidR="0A80CF0D" w:rsidRDefault="0A80CF0D" w:rsidP="6F57D74C">
      <w:r w:rsidRPr="6F57D74C">
        <w:rPr>
          <w:b/>
          <w:bCs/>
        </w:rPr>
        <w:t>Serien Tidens väv</w:t>
      </w:r>
    </w:p>
    <w:p w14:paraId="06873778" w14:textId="053682C9" w:rsidR="1EBE2736" w:rsidRDefault="1EBE2736" w:rsidP="6F57D74C">
      <w:pPr>
        <w:rPr>
          <w:b/>
          <w:bCs/>
        </w:rPr>
      </w:pPr>
      <w:r>
        <w:t xml:space="preserve">Tidens väv är en spännande serie som består </w:t>
      </w:r>
      <w:r w:rsidR="356A26EA">
        <w:t>av två delar där Kolvinge är den första delen.</w:t>
      </w:r>
    </w:p>
    <w:p w14:paraId="4C1C2BD1" w14:textId="0E00DAA8" w:rsidR="740F0C1B" w:rsidRDefault="740F0C1B" w:rsidP="6F57D74C">
      <w:r>
        <w:t>Jorun ska fylla tretton året då det började. Efter att ha räddat en uteliggare från att frysa ihjäl i snön så börjar underliga saker hända. Uteliggaren fö</w:t>
      </w:r>
      <w:r w:rsidR="32B3F14D">
        <w:t xml:space="preserve">rsvinner och lämnar bara en svart fjäder efter sig. Sedan så får Jorun veta att hon är väktaren åt nyckeln till tidens väv. Men för att </w:t>
      </w:r>
      <w:r w:rsidR="1C162AB3">
        <w:t xml:space="preserve">skydda den så måste hon åka tillbaks till vikingatiden och sätta stopp för </w:t>
      </w:r>
      <w:r w:rsidR="7BD65688">
        <w:t>ondskans makter.</w:t>
      </w:r>
    </w:p>
    <w:p w14:paraId="00671BDE" w14:textId="08E9325D" w:rsidR="7BD65688" w:rsidRDefault="7BD65688" w:rsidP="6F57D74C">
      <w:r w:rsidRPr="6F57D74C">
        <w:rPr>
          <w:b/>
          <w:bCs/>
        </w:rPr>
        <w:t>Pojken för länge sedan</w:t>
      </w:r>
    </w:p>
    <w:p w14:paraId="4E7CA98C" w14:textId="4619B3CD" w:rsidR="7BD65688" w:rsidRDefault="7BD65688" w:rsidP="6F57D74C">
      <w:r>
        <w:t xml:space="preserve">Tove träffar en halvt genomskinlig pojke. Han heter Florian och kommer ut ur ett gammalt skåp från andra världskriget varje natt. </w:t>
      </w:r>
      <w:r w:rsidR="4DF5137A">
        <w:t>Han berättar för Tove om hur hans liv var under andra världskriget. Men är Florian bara ett spöke? Det är någonting som inte riktigt stämmer.</w:t>
      </w:r>
    </w:p>
    <w:p w14:paraId="5CA8645C" w14:textId="38AC6514" w:rsidR="4DF5137A" w:rsidRDefault="4DF5137A" w:rsidP="6F57D74C">
      <w:r w:rsidRPr="6F57D74C">
        <w:rPr>
          <w:b/>
          <w:bCs/>
        </w:rPr>
        <w:t>Min hemliga tvilling</w:t>
      </w:r>
    </w:p>
    <w:p w14:paraId="03BFDAAE" w14:textId="3961EB79" w:rsidR="4DF5137A" w:rsidRDefault="4DF5137A" w:rsidP="6F57D74C">
      <w:proofErr w:type="spellStart"/>
      <w:r>
        <w:t>Leia</w:t>
      </w:r>
      <w:proofErr w:type="spellEnd"/>
      <w:r>
        <w:t xml:space="preserve"> hittar av en slump en </w:t>
      </w:r>
      <w:proofErr w:type="spellStart"/>
      <w:r>
        <w:t>android</w:t>
      </w:r>
      <w:proofErr w:type="spellEnd"/>
      <w:r>
        <w:t xml:space="preserve"> i ett låst rum källaren. Den ser exakt ut som henne. Och när </w:t>
      </w:r>
      <w:proofErr w:type="spellStart"/>
      <w:r>
        <w:t>Leias</w:t>
      </w:r>
      <w:proofErr w:type="spellEnd"/>
      <w:r>
        <w:t xml:space="preserve"> föräldrar å</w:t>
      </w:r>
      <w:r w:rsidR="13DE2064">
        <w:t xml:space="preserve">ker bort så får fon igång den. </w:t>
      </w:r>
      <w:proofErr w:type="spellStart"/>
      <w:r w:rsidR="13DE2064">
        <w:t>Androiden</w:t>
      </w:r>
      <w:proofErr w:type="spellEnd"/>
      <w:r w:rsidR="13DE2064">
        <w:t xml:space="preserve"> visar sig vara väldigt smart och </w:t>
      </w:r>
      <w:proofErr w:type="spellStart"/>
      <w:r w:rsidR="13DE2064">
        <w:t>Leia</w:t>
      </w:r>
      <w:proofErr w:type="spellEnd"/>
      <w:r w:rsidR="13DE2064">
        <w:t xml:space="preserve"> döper den till Nova. Sedan så får hon idén att låta Nova g</w:t>
      </w:r>
      <w:r w:rsidR="6CDF6610">
        <w:t xml:space="preserve">öra matteprovet i hennes ställe. Men är det en </w:t>
      </w:r>
      <w:proofErr w:type="spellStart"/>
      <w:r w:rsidR="0CA347E4">
        <w:t>en</w:t>
      </w:r>
      <w:proofErr w:type="spellEnd"/>
      <w:r w:rsidR="0CA347E4">
        <w:t xml:space="preserve"> så bra idé?</w:t>
      </w:r>
    </w:p>
    <w:p w14:paraId="1D33CB3E" w14:textId="0761E99C" w:rsidR="2E78E00B" w:rsidRDefault="2E78E00B" w:rsidP="6F57D74C">
      <w:pPr>
        <w:rPr>
          <w:b/>
          <w:bCs/>
        </w:rPr>
      </w:pPr>
      <w:r w:rsidRPr="6F57D74C">
        <w:rPr>
          <w:b/>
          <w:bCs/>
        </w:rPr>
        <w:t>Drömbärarna</w:t>
      </w:r>
    </w:p>
    <w:p w14:paraId="1F237DD5" w14:textId="7C374EE0" w:rsidR="6D2E7F9D" w:rsidRDefault="6D2E7F9D" w:rsidP="6F57D74C">
      <w:r>
        <w:t>Malvas grann</w:t>
      </w:r>
      <w:r w:rsidR="1CE26DA6">
        <w:t>e</w:t>
      </w:r>
      <w:r>
        <w:t xml:space="preserve"> har ett konstigt äppelträd. Och när hon smakat på ett av äpplena så börjar hon drömma konstigt. </w:t>
      </w:r>
      <w:r w:rsidR="52E7889A">
        <w:t xml:space="preserve">Och vad har den handritade kartan som hon hittat med saken att göra? Allt blir ännu mer underligt när Malvas lillebror blir bortrövad och föräldrarna minns ingenting. Detta leder Malva på en jakt </w:t>
      </w:r>
      <w:r w:rsidR="0EEBF7BE">
        <w:t>på drömbärarna...</w:t>
      </w:r>
    </w:p>
    <w:p w14:paraId="732B5F3F" w14:textId="2D6C7896" w:rsidR="5E4864D2" w:rsidRDefault="5E4864D2" w:rsidP="6F57D74C">
      <w:pPr>
        <w:rPr>
          <w:b/>
          <w:bCs/>
        </w:rPr>
      </w:pPr>
      <w:r w:rsidRPr="6F57D74C">
        <w:rPr>
          <w:b/>
          <w:bCs/>
        </w:rPr>
        <w:t>Bakom masken</w:t>
      </w:r>
    </w:p>
    <w:p w14:paraId="28932074" w14:textId="5143B011" w:rsidR="5E4864D2" w:rsidRDefault="5E4864D2" w:rsidP="6F57D74C">
      <w:pPr>
        <w:rPr>
          <w:b/>
          <w:bCs/>
        </w:rPr>
      </w:pPr>
      <w:r>
        <w:t>Första delen i en deckarserie, andra boken är Svart bälte och tredje boken är Stormens ögon.</w:t>
      </w:r>
    </w:p>
    <w:p w14:paraId="0017705F" w14:textId="1AB289E9" w:rsidR="5E4864D2" w:rsidRDefault="5E4864D2" w:rsidP="6F57D74C">
      <w:r>
        <w:t xml:space="preserve">Någon saboterar och stjäl cyklar. </w:t>
      </w:r>
      <w:proofErr w:type="spellStart"/>
      <w:r>
        <w:t>Zacki</w:t>
      </w:r>
      <w:proofErr w:type="spellEnd"/>
      <w:r>
        <w:t xml:space="preserve">, som är ny i klassen, bestämmer sig för att få fast den skyldige tillsammans med Mimmi och </w:t>
      </w:r>
      <w:proofErr w:type="spellStart"/>
      <w:r>
        <w:t>Fredde</w:t>
      </w:r>
      <w:proofErr w:type="spellEnd"/>
      <w:r>
        <w:t>. Men det verkar som om någon han känner är inblandad.</w:t>
      </w:r>
    </w:p>
    <w:p w14:paraId="253FEEDB" w14:textId="5F34BBDA" w:rsidR="5E4864D2" w:rsidRDefault="5E4864D2" w:rsidP="6F57D74C">
      <w:r w:rsidRPr="6F57D74C">
        <w:rPr>
          <w:b/>
          <w:bCs/>
        </w:rPr>
        <w:t>Skuggan i väggen</w:t>
      </w:r>
    </w:p>
    <w:p w14:paraId="6446F60C" w14:textId="6EDA75C3" w:rsidR="5E4864D2" w:rsidRDefault="5E4864D2" w:rsidP="6F57D74C">
      <w:r>
        <w:t>Mikaela, som kallas Micke, flyttar till en gammal villa som ligger utanför en by i norr. Mamma har fått arbete på vårdhemmet i byn och Micke börjar i skolan. Så börjar det ske märkliga saker i huset de flyttat in i. En av Mickes nya klasskamrater säger att det är ett spökhus. Micke börjar nysta upp en sorglig historia.</w:t>
      </w:r>
    </w:p>
    <w:p w14:paraId="2506C59D" w14:textId="2E1F0F6C" w:rsidR="310F9F77" w:rsidRDefault="310F9F77" w:rsidP="6F57D74C">
      <w:pPr>
        <w:rPr>
          <w:b/>
          <w:bCs/>
        </w:rPr>
      </w:pPr>
      <w:r w:rsidRPr="6F57D74C">
        <w:rPr>
          <w:b/>
          <w:bCs/>
        </w:rPr>
        <w:t>Barnkolonin</w:t>
      </w:r>
    </w:p>
    <w:p w14:paraId="29F53329" w14:textId="04886252" w:rsidR="310F9F77" w:rsidRDefault="310F9F77" w:rsidP="6F57D74C">
      <w:r>
        <w:t xml:space="preserve">Fjortonårige Joels föräldrar har köpt ett hus på landet för att driva ett pensionat. Från början var det en barnkoloni. Hela familjen flyttar hit. Efter att Joel har hittat ett kranium börjar det ske märkliga </w:t>
      </w:r>
      <w:r>
        <w:lastRenderedPageBreak/>
        <w:t>saker. Vid flera tillfällen möter han en gammal gubbe som pratar konstigt och det hörs barngråt överallt i huset.</w:t>
      </w:r>
    </w:p>
    <w:p w14:paraId="0147CEC8" w14:textId="33C6665B" w:rsidR="310F9F77" w:rsidRDefault="310F9F77" w:rsidP="6F57D74C">
      <w:r w:rsidRPr="6F57D74C">
        <w:rPr>
          <w:b/>
          <w:bCs/>
        </w:rPr>
        <w:t>Kajsa och fågeltjuvarna</w:t>
      </w:r>
    </w:p>
    <w:p w14:paraId="12A4A75A" w14:textId="0B2808FA" w:rsidR="310F9F77" w:rsidRDefault="310F9F77" w:rsidP="6F57D74C">
      <w:pPr>
        <w:rPr>
          <w:b/>
          <w:bCs/>
        </w:rPr>
      </w:pPr>
      <w:r>
        <w:t>Den första deckaren med Kajsa. Det är sommarlov och Kajsa bor hos farmor ute i skärgården. Med en kikare tittar Kajsa på havsörnsboet där en örnfamilj häckar för första gången på länge. Men det är fler som bevakar örnboet. Även utgiven med titeln Kajsa och fågeltjuvarna.</w:t>
      </w:r>
    </w:p>
    <w:p w14:paraId="6071F9BE" w14:textId="548BDB18" w:rsidR="622BC7FD" w:rsidRDefault="622BC7FD" w:rsidP="6F57D74C">
      <w:r w:rsidRPr="6F57D74C">
        <w:rPr>
          <w:b/>
          <w:bCs/>
        </w:rPr>
        <w:t>Det brinner Nora!</w:t>
      </w:r>
    </w:p>
    <w:p w14:paraId="3FE9E24D" w14:textId="2E4C6F51" w:rsidR="622BC7FD" w:rsidRDefault="622BC7FD" w:rsidP="6F57D74C">
      <w:pPr>
        <w:rPr>
          <w:b/>
          <w:bCs/>
        </w:rPr>
      </w:pPr>
      <w:r>
        <w:t>Nora och Leon hittar en tändare i sanden på lekplatsen. Nora vet att man inte får leka med eld. Men hon bara testar om tändaren funkar. Leon får en idé: de kan grilla korv. Han springer hem och hämtar korv och ketchup och snart har de tänt en liten eld i Lillskogen bredvid lekplatsen. Men det blåser, och elden sprider sig snabbt. Först till gräset, sedan till träden.</w:t>
      </w:r>
    </w:p>
    <w:p w14:paraId="12BD6AA6" w14:textId="73769E54" w:rsidR="254ED90A" w:rsidRDefault="254ED90A" w:rsidP="6F57D74C">
      <w:r w:rsidRPr="6F57D74C">
        <w:rPr>
          <w:b/>
          <w:bCs/>
        </w:rPr>
        <w:t>Framtid</w:t>
      </w:r>
    </w:p>
    <w:p w14:paraId="43A42B7E" w14:textId="15E3AF2C" w:rsidR="254ED90A" w:rsidRDefault="254ED90A" w:rsidP="6F57D74C">
      <w:pPr>
        <w:rPr>
          <w:b/>
          <w:bCs/>
        </w:rPr>
      </w:pPr>
      <w:r>
        <w:t>En samling kortare berättelser om vad som kan hända i framtiden om tio, hundra eller tusen år.</w:t>
      </w:r>
    </w:p>
    <w:p w14:paraId="4EE12B56" w14:textId="36AC44C6" w:rsidR="6F57D74C" w:rsidRDefault="6F57D74C" w:rsidP="6F57D74C"/>
    <w:sectPr w:rsidR="6F57D74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4CB8" w14:textId="77777777" w:rsidR="00BE3472" w:rsidRDefault="00BE3472" w:rsidP="00BE3472">
      <w:pPr>
        <w:spacing w:after="0" w:line="240" w:lineRule="auto"/>
      </w:pPr>
      <w:r>
        <w:separator/>
      </w:r>
    </w:p>
  </w:endnote>
  <w:endnote w:type="continuationSeparator" w:id="0">
    <w:p w14:paraId="7EC5FDF7" w14:textId="77777777" w:rsidR="00BE3472" w:rsidRDefault="00BE3472" w:rsidP="00BE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0C88" w14:textId="77777777" w:rsidR="00BE3472" w:rsidRDefault="00BE3472" w:rsidP="00BE3472">
      <w:pPr>
        <w:spacing w:after="0" w:line="240" w:lineRule="auto"/>
      </w:pPr>
      <w:r>
        <w:separator/>
      </w:r>
    </w:p>
  </w:footnote>
  <w:footnote w:type="continuationSeparator" w:id="0">
    <w:p w14:paraId="2B70DFDF" w14:textId="77777777" w:rsidR="00BE3472" w:rsidRDefault="00BE3472" w:rsidP="00BE3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7C714A"/>
    <w:rsid w:val="00BE3472"/>
    <w:rsid w:val="03524FFC"/>
    <w:rsid w:val="050375EB"/>
    <w:rsid w:val="06B7D731"/>
    <w:rsid w:val="08E1BD36"/>
    <w:rsid w:val="0A80CF0D"/>
    <w:rsid w:val="0B42A1D0"/>
    <w:rsid w:val="0CA347E4"/>
    <w:rsid w:val="0EEBF7BE"/>
    <w:rsid w:val="0F1AB2EC"/>
    <w:rsid w:val="0F2A3D86"/>
    <w:rsid w:val="13DE2064"/>
    <w:rsid w:val="1427B153"/>
    <w:rsid w:val="16CED455"/>
    <w:rsid w:val="175F5215"/>
    <w:rsid w:val="1783F94D"/>
    <w:rsid w:val="19325BA5"/>
    <w:rsid w:val="1A96F2D7"/>
    <w:rsid w:val="1C162AB3"/>
    <w:rsid w:val="1CE26DA6"/>
    <w:rsid w:val="1EBE2736"/>
    <w:rsid w:val="254ED90A"/>
    <w:rsid w:val="25D9A57E"/>
    <w:rsid w:val="267AB2D0"/>
    <w:rsid w:val="2899EB69"/>
    <w:rsid w:val="292C2877"/>
    <w:rsid w:val="2A2A4C00"/>
    <w:rsid w:val="2B87B137"/>
    <w:rsid w:val="2E0F5705"/>
    <w:rsid w:val="2E78E00B"/>
    <w:rsid w:val="2EBF51F9"/>
    <w:rsid w:val="310F9F77"/>
    <w:rsid w:val="32B3F14D"/>
    <w:rsid w:val="32E15434"/>
    <w:rsid w:val="356A26EA"/>
    <w:rsid w:val="364BC305"/>
    <w:rsid w:val="37942427"/>
    <w:rsid w:val="38C3249B"/>
    <w:rsid w:val="3B9DD501"/>
    <w:rsid w:val="3C7AFF4D"/>
    <w:rsid w:val="3D207D05"/>
    <w:rsid w:val="462ABB88"/>
    <w:rsid w:val="4D723644"/>
    <w:rsid w:val="4DF5137A"/>
    <w:rsid w:val="4E438C1F"/>
    <w:rsid w:val="52E7889A"/>
    <w:rsid w:val="543186E9"/>
    <w:rsid w:val="5624CE2B"/>
    <w:rsid w:val="57BD580C"/>
    <w:rsid w:val="58ABE09E"/>
    <w:rsid w:val="5C903ADE"/>
    <w:rsid w:val="5E4864D2"/>
    <w:rsid w:val="622BC7FD"/>
    <w:rsid w:val="6249D61D"/>
    <w:rsid w:val="6260AEF7"/>
    <w:rsid w:val="69381D21"/>
    <w:rsid w:val="6B6AC019"/>
    <w:rsid w:val="6BEA50F1"/>
    <w:rsid w:val="6BF9A52A"/>
    <w:rsid w:val="6C12CD87"/>
    <w:rsid w:val="6CDF6610"/>
    <w:rsid w:val="6D2E7F9D"/>
    <w:rsid w:val="6D7C714A"/>
    <w:rsid w:val="6F4A6E49"/>
    <w:rsid w:val="6F57D74C"/>
    <w:rsid w:val="6FFA693D"/>
    <w:rsid w:val="70D503D3"/>
    <w:rsid w:val="73AF18A4"/>
    <w:rsid w:val="740F0C1B"/>
    <w:rsid w:val="75A08770"/>
    <w:rsid w:val="75B71BFA"/>
    <w:rsid w:val="772B1CFA"/>
    <w:rsid w:val="7752EC5B"/>
    <w:rsid w:val="797B7755"/>
    <w:rsid w:val="7BD65688"/>
    <w:rsid w:val="7CF90A8E"/>
    <w:rsid w:val="7F5D5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C714A"/>
  <w15:chartTrackingRefBased/>
  <w15:docId w15:val="{F83AC7F1-8AAC-4C99-976C-653E415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2900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Ellinor Ek</dc:creator>
  <cp:keywords/>
  <dc:description/>
  <cp:lastModifiedBy>Amanda Martinsson</cp:lastModifiedBy>
  <cp:revision>2</cp:revision>
  <dcterms:created xsi:type="dcterms:W3CDTF">2021-05-25T08:09:00Z</dcterms:created>
  <dcterms:modified xsi:type="dcterms:W3CDTF">2021-05-25T08:09:00Z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amanda.martinsson@almhult.se</vt:lpwstr>
  </property>
  <property fmtid="{D5CDD505-2E9C-101B-9397-08002B2CF9AE}" pid="5" name="MSIP_Label_a9e35c1d-0544-4444-bb99-5d9e66b4d885_SetDate">
    <vt:lpwstr>2021-05-25T08:09:08.5442075Z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